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E6" w:rsidRPr="0031226D" w:rsidRDefault="00E4428A" w:rsidP="00E24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26D">
        <w:rPr>
          <w:rFonts w:ascii="Times New Roman" w:hAnsi="Times New Roman" w:cs="Times New Roman"/>
          <w:b/>
          <w:sz w:val="28"/>
          <w:szCs w:val="28"/>
        </w:rPr>
        <w:t>Регистр воинских захоронений и жертв воин Жлобинского района</w:t>
      </w:r>
      <w:r w:rsidR="00E24166" w:rsidRPr="003122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166" w:rsidRPr="0031226D" w:rsidRDefault="00E24166" w:rsidP="00E24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166" w:rsidRPr="0031226D" w:rsidRDefault="00E24166" w:rsidP="00E2416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5252"/>
        <w:gridCol w:w="2916"/>
        <w:gridCol w:w="2893"/>
        <w:gridCol w:w="2892"/>
      </w:tblGrid>
      <w:tr w:rsidR="00386F5E" w:rsidRPr="0031226D" w:rsidTr="00E4428A">
        <w:tc>
          <w:tcPr>
            <w:tcW w:w="607" w:type="dxa"/>
          </w:tcPr>
          <w:p w:rsidR="00386F5E" w:rsidRPr="0031226D" w:rsidRDefault="00037432" w:rsidP="000374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52" w:type="dxa"/>
          </w:tcPr>
          <w:p w:rsidR="00386F5E" w:rsidRPr="0031226D" w:rsidRDefault="00037432" w:rsidP="00037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b/>
                <w:sz w:val="28"/>
                <w:szCs w:val="28"/>
              </w:rPr>
              <w:t>Вид захоронения</w:t>
            </w:r>
          </w:p>
        </w:tc>
        <w:tc>
          <w:tcPr>
            <w:tcW w:w="2916" w:type="dxa"/>
          </w:tcPr>
          <w:p w:rsidR="00386F5E" w:rsidRPr="0031226D" w:rsidRDefault="00037432" w:rsidP="00037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893" w:type="dxa"/>
          </w:tcPr>
          <w:p w:rsidR="00386F5E" w:rsidRPr="0031226D" w:rsidRDefault="008D79AC" w:rsidP="008D7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b/>
                <w:sz w:val="28"/>
                <w:szCs w:val="28"/>
              </w:rPr>
              <w:t>Учетный номер</w:t>
            </w:r>
          </w:p>
        </w:tc>
        <w:tc>
          <w:tcPr>
            <w:tcW w:w="2892" w:type="dxa"/>
          </w:tcPr>
          <w:p w:rsidR="00386F5E" w:rsidRPr="0031226D" w:rsidRDefault="008D79AC" w:rsidP="008D7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b/>
                <w:sz w:val="28"/>
                <w:szCs w:val="28"/>
              </w:rPr>
              <w:t>шифр историко-культурной ценности</w:t>
            </w:r>
            <w:r w:rsidR="00830CCD" w:rsidRPr="0031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386F5E" w:rsidRPr="0031226D" w:rsidTr="00E4428A">
        <w:tc>
          <w:tcPr>
            <w:tcW w:w="607" w:type="dxa"/>
          </w:tcPr>
          <w:p w:rsidR="00386F5E" w:rsidRPr="0031226D" w:rsidRDefault="00037432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52" w:type="dxa"/>
          </w:tcPr>
          <w:p w:rsidR="00386F5E" w:rsidRPr="0031226D" w:rsidRDefault="00037432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Братская могила </w:t>
            </w:r>
          </w:p>
        </w:tc>
        <w:tc>
          <w:tcPr>
            <w:tcW w:w="2916" w:type="dxa"/>
          </w:tcPr>
          <w:p w:rsidR="00386F5E" w:rsidRPr="0031226D" w:rsidRDefault="00037432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 Старая Рудня</w:t>
            </w:r>
          </w:p>
        </w:tc>
        <w:tc>
          <w:tcPr>
            <w:tcW w:w="2893" w:type="dxa"/>
          </w:tcPr>
          <w:p w:rsidR="00386F5E" w:rsidRPr="0031226D" w:rsidRDefault="00037432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2134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историко-культурная ценность</w:t>
            </w:r>
          </w:p>
          <w:p w:rsidR="00386F5E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шифр 313Д000317 </w:t>
            </w: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Жлобин (ул.Кутузова)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2135</w:t>
            </w:r>
          </w:p>
        </w:tc>
        <w:tc>
          <w:tcPr>
            <w:tcW w:w="2892" w:type="dxa"/>
          </w:tcPr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историко-культурная ценность</w:t>
            </w:r>
          </w:p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шифр 313Д000282</w:t>
            </w: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Стрешин</w:t>
            </w:r>
            <w:proofErr w:type="spellEnd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2136</w:t>
            </w:r>
          </w:p>
        </w:tc>
        <w:tc>
          <w:tcPr>
            <w:tcW w:w="2892" w:type="dxa"/>
          </w:tcPr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историко-культурная ценность</w:t>
            </w:r>
          </w:p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шифр 313Д000320</w:t>
            </w: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Верхняя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Олба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2137</w:t>
            </w:r>
          </w:p>
        </w:tc>
        <w:tc>
          <w:tcPr>
            <w:tcW w:w="2892" w:type="dxa"/>
          </w:tcPr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историко-культурная ценность</w:t>
            </w:r>
          </w:p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шифр 313Д000291 </w:t>
            </w: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Доброгоща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2138</w:t>
            </w:r>
          </w:p>
        </w:tc>
        <w:tc>
          <w:tcPr>
            <w:tcW w:w="2892" w:type="dxa"/>
          </w:tcPr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историко-культурная ценность</w:t>
            </w:r>
          </w:p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шифр 313Д000296</w:t>
            </w: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Кабановка</w:t>
            </w:r>
            <w:proofErr w:type="spellEnd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2139</w:t>
            </w:r>
          </w:p>
        </w:tc>
        <w:tc>
          <w:tcPr>
            <w:tcW w:w="2892" w:type="dxa"/>
          </w:tcPr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историко-культурная ценность</w:t>
            </w:r>
          </w:p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шифр 313Д000300 </w:t>
            </w: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Кабановка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2140</w:t>
            </w:r>
          </w:p>
        </w:tc>
        <w:tc>
          <w:tcPr>
            <w:tcW w:w="2892" w:type="dxa"/>
          </w:tcPr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Отрубы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2141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2142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2143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2144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Великий Лес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2145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Мормаль</w:t>
            </w:r>
            <w:proofErr w:type="spellEnd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2146</w:t>
            </w:r>
          </w:p>
        </w:tc>
        <w:tc>
          <w:tcPr>
            <w:tcW w:w="2892" w:type="dxa"/>
          </w:tcPr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историко-культурная ценность</w:t>
            </w:r>
          </w:p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шифр 313Д000308 </w:t>
            </w: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Братская могила </w:t>
            </w:r>
          </w:p>
        </w:tc>
        <w:tc>
          <w:tcPr>
            <w:tcW w:w="2916" w:type="dxa"/>
          </w:tcPr>
          <w:p w:rsidR="008D79AC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Дворище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2147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Коротковичи</w:t>
            </w:r>
            <w:proofErr w:type="spellEnd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2148</w:t>
            </w:r>
          </w:p>
        </w:tc>
        <w:tc>
          <w:tcPr>
            <w:tcW w:w="2892" w:type="dxa"/>
          </w:tcPr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историко-культурная ценность</w:t>
            </w:r>
          </w:p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шифр 313Д000302 </w:t>
            </w: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Луки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2149</w:t>
            </w:r>
          </w:p>
        </w:tc>
        <w:tc>
          <w:tcPr>
            <w:tcW w:w="2892" w:type="dxa"/>
          </w:tcPr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историко-культурная ценность</w:t>
            </w:r>
          </w:p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шифр 313Д000305 </w:t>
            </w: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Антоновка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2150</w:t>
            </w:r>
          </w:p>
        </w:tc>
        <w:tc>
          <w:tcPr>
            <w:tcW w:w="2892" w:type="dxa"/>
          </w:tcPr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историко-культурная ценность</w:t>
            </w:r>
          </w:p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шифр 313Д000287 </w:t>
            </w: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Пиревичи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2151</w:t>
            </w:r>
          </w:p>
        </w:tc>
        <w:tc>
          <w:tcPr>
            <w:tcW w:w="2892" w:type="dxa"/>
          </w:tcPr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историко-культурная ценность</w:t>
            </w:r>
          </w:p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шифр 313Д000313 </w:t>
            </w: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Новые Марковичи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2152</w:t>
            </w:r>
          </w:p>
        </w:tc>
        <w:tc>
          <w:tcPr>
            <w:tcW w:w="2892" w:type="dxa"/>
          </w:tcPr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историко-культурная ценность</w:t>
            </w:r>
          </w:p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шифр 313Д000309 </w:t>
            </w: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Салтановка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2153</w:t>
            </w:r>
          </w:p>
        </w:tc>
        <w:tc>
          <w:tcPr>
            <w:tcW w:w="2892" w:type="dxa"/>
          </w:tcPr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историко-культурная ценность</w:t>
            </w:r>
          </w:p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шифр 313Д000315 </w:t>
            </w: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Кирово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2154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Воинское кладбище</w:t>
            </w:r>
          </w:p>
        </w:tc>
        <w:tc>
          <w:tcPr>
            <w:tcW w:w="2916" w:type="dxa"/>
          </w:tcPr>
          <w:p w:rsidR="008D79AC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Майское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2155</w:t>
            </w:r>
          </w:p>
        </w:tc>
        <w:tc>
          <w:tcPr>
            <w:tcW w:w="2892" w:type="dxa"/>
          </w:tcPr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историко-культурная ценность</w:t>
            </w:r>
          </w:p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шифр 313Д000307 </w:t>
            </w: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2156</w:t>
            </w:r>
          </w:p>
        </w:tc>
        <w:tc>
          <w:tcPr>
            <w:tcW w:w="2892" w:type="dxa"/>
          </w:tcPr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историко-культурная ценность</w:t>
            </w:r>
          </w:p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шифр 313Д000286 </w:t>
            </w: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Папоротное</w:t>
            </w:r>
            <w:proofErr w:type="spellEnd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2157</w:t>
            </w:r>
          </w:p>
        </w:tc>
        <w:tc>
          <w:tcPr>
            <w:tcW w:w="2892" w:type="dxa"/>
          </w:tcPr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историко-культурная ценность</w:t>
            </w:r>
          </w:p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шифр 313Д000310 </w:t>
            </w: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Ректа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2158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  <w:r w:rsidR="0031226D"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26D"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Скепня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2159</w:t>
            </w:r>
          </w:p>
        </w:tc>
        <w:tc>
          <w:tcPr>
            <w:tcW w:w="2892" w:type="dxa"/>
          </w:tcPr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историко-культурная ценность</w:t>
            </w:r>
          </w:p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шифр 313Д000316 </w:t>
            </w: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Четверня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2160</w:t>
            </w:r>
          </w:p>
        </w:tc>
        <w:tc>
          <w:tcPr>
            <w:tcW w:w="2892" w:type="dxa"/>
          </w:tcPr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историко-культурная ценность</w:t>
            </w:r>
          </w:p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шифр 313Д000328</w:t>
            </w: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Бобовка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2161</w:t>
            </w:r>
          </w:p>
        </w:tc>
        <w:tc>
          <w:tcPr>
            <w:tcW w:w="2892" w:type="dxa"/>
          </w:tcPr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историко-культурная ценность</w:t>
            </w:r>
          </w:p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шифр 313Д000288 </w:t>
            </w: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Красная Слобода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2162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Гелин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2163</w:t>
            </w:r>
          </w:p>
        </w:tc>
        <w:tc>
          <w:tcPr>
            <w:tcW w:w="2892" w:type="dxa"/>
          </w:tcPr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историко-культурная ценность</w:t>
            </w:r>
          </w:p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шифр 313Д000294 </w:t>
            </w: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Василевичи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2164</w:t>
            </w:r>
          </w:p>
        </w:tc>
        <w:tc>
          <w:tcPr>
            <w:tcW w:w="2892" w:type="dxa"/>
          </w:tcPr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историко-культурная ценность</w:t>
            </w:r>
          </w:p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шифр 313Д000289 </w:t>
            </w: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Возрождение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2165</w:t>
            </w:r>
          </w:p>
        </w:tc>
        <w:tc>
          <w:tcPr>
            <w:tcW w:w="2892" w:type="dxa"/>
          </w:tcPr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историко-культурная ценность</w:t>
            </w:r>
          </w:p>
          <w:p w:rsidR="008D79AC" w:rsidRPr="0031226D" w:rsidRDefault="008D79AC" w:rsidP="008D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шифр 313Д000284 </w:t>
            </w: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Казимирово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2166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Шапарня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2167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Малевичи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2168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Индивидуальная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Коротковичи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2169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Щедрин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2170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Радуша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2171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Борщевка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2172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Прибудок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2173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Толстыки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2174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Зломное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2175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252" w:type="dxa"/>
          </w:tcPr>
          <w:p w:rsidR="008D79AC" w:rsidRPr="0031226D" w:rsidRDefault="008D79AC" w:rsidP="0015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Индивидуальная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Красный Берег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2176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252" w:type="dxa"/>
          </w:tcPr>
          <w:p w:rsidR="008D79AC" w:rsidRPr="0031226D" w:rsidRDefault="008D79AC" w:rsidP="0015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Индивидуальная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Грушечка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2177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252" w:type="dxa"/>
          </w:tcPr>
          <w:p w:rsidR="008D79AC" w:rsidRPr="0031226D" w:rsidRDefault="008D79AC" w:rsidP="0015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Индивидуальная могила</w:t>
            </w:r>
          </w:p>
        </w:tc>
        <w:tc>
          <w:tcPr>
            <w:tcW w:w="2916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Лебедевка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2178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252" w:type="dxa"/>
          </w:tcPr>
          <w:p w:rsidR="008D79AC" w:rsidRPr="0031226D" w:rsidRDefault="008D79AC" w:rsidP="0015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Индивидуальная могила</w:t>
            </w:r>
          </w:p>
        </w:tc>
        <w:tc>
          <w:tcPr>
            <w:tcW w:w="2916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Вирский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2179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252" w:type="dxa"/>
          </w:tcPr>
          <w:p w:rsidR="008D79AC" w:rsidRPr="0031226D" w:rsidRDefault="008D79AC" w:rsidP="0015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Индивидуальная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Кабановка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2180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252" w:type="dxa"/>
          </w:tcPr>
          <w:p w:rsidR="008D79AC" w:rsidRPr="0031226D" w:rsidRDefault="008D79AC" w:rsidP="0015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Индивидуальная могила</w:t>
            </w:r>
          </w:p>
        </w:tc>
        <w:tc>
          <w:tcPr>
            <w:tcW w:w="2916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Жлобин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2181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Индивидуальная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Рудня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2182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Индивидуальная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Старая Рудня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2183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Индивидуальная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Дворище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2184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Индивидуальная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Нивы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2185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Индивидуальная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Старая Рудня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2186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Индивидуальная могила</w:t>
            </w:r>
          </w:p>
        </w:tc>
        <w:tc>
          <w:tcPr>
            <w:tcW w:w="2916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Жлобин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2187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Индивидуальная могила</w:t>
            </w:r>
          </w:p>
        </w:tc>
        <w:tc>
          <w:tcPr>
            <w:tcW w:w="2916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Жлобин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2188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Индивидуальная могила</w:t>
            </w:r>
          </w:p>
        </w:tc>
        <w:tc>
          <w:tcPr>
            <w:tcW w:w="2916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Вирский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2189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5252" w:type="dxa"/>
          </w:tcPr>
          <w:p w:rsidR="008D79AC" w:rsidRPr="0031226D" w:rsidRDefault="008D79AC" w:rsidP="0015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Жлобин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4486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252" w:type="dxa"/>
          </w:tcPr>
          <w:p w:rsidR="008D79AC" w:rsidRPr="0031226D" w:rsidRDefault="008D79AC" w:rsidP="0015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Ящицы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4487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5252" w:type="dxa"/>
          </w:tcPr>
          <w:p w:rsidR="008D79AC" w:rsidRPr="0031226D" w:rsidRDefault="008D79AC" w:rsidP="0015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Нивы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4488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5252" w:type="dxa"/>
          </w:tcPr>
          <w:p w:rsidR="008D79AC" w:rsidRPr="0031226D" w:rsidRDefault="008D79AC" w:rsidP="0015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Жлобин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4489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5252" w:type="dxa"/>
          </w:tcPr>
          <w:p w:rsidR="008D79AC" w:rsidRPr="0031226D" w:rsidRDefault="008D79AC" w:rsidP="0015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Индивидуальная могила</w:t>
            </w:r>
          </w:p>
        </w:tc>
        <w:tc>
          <w:tcPr>
            <w:tcW w:w="2916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Жлобин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5442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5252" w:type="dxa"/>
          </w:tcPr>
          <w:p w:rsidR="008D79AC" w:rsidRPr="0031226D" w:rsidRDefault="008D79AC" w:rsidP="0015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Индивидуальная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Замен-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Рынья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6155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63.</w:t>
            </w:r>
          </w:p>
        </w:tc>
        <w:tc>
          <w:tcPr>
            <w:tcW w:w="5252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Место массового уничтожения</w:t>
            </w:r>
            <w:r w:rsidR="00E4428A"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мирных жителей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Щедрин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6156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5252" w:type="dxa"/>
          </w:tcPr>
          <w:p w:rsidR="008D79AC" w:rsidRPr="0031226D" w:rsidRDefault="008D79AC" w:rsidP="0015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Место массового уничтожения</w:t>
            </w:r>
            <w:r w:rsidR="00E4428A"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мирных жителей</w:t>
            </w:r>
          </w:p>
        </w:tc>
        <w:tc>
          <w:tcPr>
            <w:tcW w:w="2916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Жлобин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6157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5252" w:type="dxa"/>
          </w:tcPr>
          <w:p w:rsidR="008D79AC" w:rsidRPr="0031226D" w:rsidRDefault="008D79AC" w:rsidP="0015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Индивидуальная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Марусенька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6158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5252" w:type="dxa"/>
          </w:tcPr>
          <w:p w:rsidR="008D79AC" w:rsidRPr="0031226D" w:rsidRDefault="008D79AC" w:rsidP="0015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  <w:r w:rsidR="00E4428A"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жертв войны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Верный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6159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5252" w:type="dxa"/>
          </w:tcPr>
          <w:p w:rsidR="008D79AC" w:rsidRPr="0031226D" w:rsidRDefault="008D79AC" w:rsidP="0015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Индивидуальная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Пекаличи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6646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5252" w:type="dxa"/>
          </w:tcPr>
          <w:p w:rsidR="008D79AC" w:rsidRPr="0031226D" w:rsidRDefault="008D79AC" w:rsidP="0015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  <w:r w:rsidR="00E4428A"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жертв войны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Майское</w:t>
            </w:r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6671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5252" w:type="dxa"/>
          </w:tcPr>
          <w:p w:rsidR="008D79AC" w:rsidRPr="0031226D" w:rsidRDefault="008D79AC" w:rsidP="0015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Индивидуальная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Забродье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6682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5252" w:type="dxa"/>
          </w:tcPr>
          <w:p w:rsidR="008D79AC" w:rsidRPr="0031226D" w:rsidRDefault="008D79AC" w:rsidP="0015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Прибудок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6843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8D79AC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5252" w:type="dxa"/>
          </w:tcPr>
          <w:p w:rsidR="008D79AC" w:rsidRPr="0031226D" w:rsidRDefault="008D79AC" w:rsidP="0015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79AC" w:rsidRPr="0031226D">
              <w:rPr>
                <w:rFonts w:ascii="Times New Roman" w:hAnsi="Times New Roman" w:cs="Times New Roman"/>
                <w:sz w:val="28"/>
                <w:szCs w:val="28"/>
              </w:rPr>
              <w:t>Мормаль</w:t>
            </w:r>
            <w:proofErr w:type="spellEnd"/>
          </w:p>
        </w:tc>
        <w:tc>
          <w:tcPr>
            <w:tcW w:w="2893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7116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AC" w:rsidRPr="0031226D" w:rsidTr="00E4428A">
        <w:tc>
          <w:tcPr>
            <w:tcW w:w="607" w:type="dxa"/>
          </w:tcPr>
          <w:p w:rsidR="008D79AC" w:rsidRPr="0031226D" w:rsidRDefault="00E4428A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5252" w:type="dxa"/>
          </w:tcPr>
          <w:p w:rsidR="008D79AC" w:rsidRPr="0031226D" w:rsidRDefault="00E4428A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Индивидуальная могила</w:t>
            </w:r>
          </w:p>
        </w:tc>
        <w:tc>
          <w:tcPr>
            <w:tcW w:w="2916" w:type="dxa"/>
          </w:tcPr>
          <w:p w:rsidR="008D79AC" w:rsidRPr="0031226D" w:rsidRDefault="0031226D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428A" w:rsidRPr="0031226D">
              <w:rPr>
                <w:rFonts w:ascii="Times New Roman" w:hAnsi="Times New Roman" w:cs="Times New Roman"/>
                <w:sz w:val="28"/>
                <w:szCs w:val="28"/>
              </w:rPr>
              <w:t>Доброгоща</w:t>
            </w:r>
            <w:proofErr w:type="spellEnd"/>
          </w:p>
        </w:tc>
        <w:tc>
          <w:tcPr>
            <w:tcW w:w="2893" w:type="dxa"/>
          </w:tcPr>
          <w:p w:rsidR="008D79AC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7394</w:t>
            </w:r>
          </w:p>
        </w:tc>
        <w:tc>
          <w:tcPr>
            <w:tcW w:w="2892" w:type="dxa"/>
          </w:tcPr>
          <w:p w:rsidR="008D79AC" w:rsidRPr="0031226D" w:rsidRDefault="008D79AC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28A" w:rsidRPr="0031226D" w:rsidTr="00E4428A">
        <w:tc>
          <w:tcPr>
            <w:tcW w:w="607" w:type="dxa"/>
          </w:tcPr>
          <w:p w:rsidR="00E4428A" w:rsidRPr="0031226D" w:rsidRDefault="00E4428A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5252" w:type="dxa"/>
          </w:tcPr>
          <w:p w:rsidR="00E4428A" w:rsidRPr="0031226D" w:rsidRDefault="00E4428A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916" w:type="dxa"/>
          </w:tcPr>
          <w:p w:rsidR="00E4428A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д. Городок</w:t>
            </w:r>
          </w:p>
        </w:tc>
        <w:tc>
          <w:tcPr>
            <w:tcW w:w="2893" w:type="dxa"/>
          </w:tcPr>
          <w:p w:rsidR="00E4428A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7405</w:t>
            </w:r>
          </w:p>
        </w:tc>
        <w:tc>
          <w:tcPr>
            <w:tcW w:w="2892" w:type="dxa"/>
          </w:tcPr>
          <w:p w:rsidR="00E4428A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28A" w:rsidRPr="0031226D" w:rsidTr="00E4428A">
        <w:tc>
          <w:tcPr>
            <w:tcW w:w="607" w:type="dxa"/>
          </w:tcPr>
          <w:p w:rsidR="00E4428A" w:rsidRPr="0031226D" w:rsidRDefault="00E4428A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5252" w:type="dxa"/>
          </w:tcPr>
          <w:p w:rsidR="00E4428A" w:rsidRPr="0031226D" w:rsidRDefault="00E4428A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Индивидуальная могила</w:t>
            </w:r>
          </w:p>
        </w:tc>
        <w:tc>
          <w:tcPr>
            <w:tcW w:w="2916" w:type="dxa"/>
          </w:tcPr>
          <w:p w:rsidR="00E4428A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Скепня</w:t>
            </w:r>
            <w:proofErr w:type="spellEnd"/>
          </w:p>
        </w:tc>
        <w:tc>
          <w:tcPr>
            <w:tcW w:w="2893" w:type="dxa"/>
          </w:tcPr>
          <w:p w:rsidR="00E4428A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7506</w:t>
            </w:r>
          </w:p>
        </w:tc>
        <w:tc>
          <w:tcPr>
            <w:tcW w:w="2892" w:type="dxa"/>
          </w:tcPr>
          <w:p w:rsidR="00E4428A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28A" w:rsidRPr="0031226D" w:rsidTr="00E4428A">
        <w:tc>
          <w:tcPr>
            <w:tcW w:w="607" w:type="dxa"/>
          </w:tcPr>
          <w:p w:rsidR="00E4428A" w:rsidRPr="0031226D" w:rsidRDefault="00E4428A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5252" w:type="dxa"/>
          </w:tcPr>
          <w:p w:rsidR="00E4428A" w:rsidRPr="0031226D" w:rsidRDefault="00E4428A" w:rsidP="0003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Индивидуальная могила</w:t>
            </w:r>
          </w:p>
        </w:tc>
        <w:tc>
          <w:tcPr>
            <w:tcW w:w="2916" w:type="dxa"/>
          </w:tcPr>
          <w:p w:rsidR="00E4428A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г. Жлобин</w:t>
            </w:r>
          </w:p>
        </w:tc>
        <w:tc>
          <w:tcPr>
            <w:tcW w:w="2893" w:type="dxa"/>
          </w:tcPr>
          <w:p w:rsidR="00E4428A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6D">
              <w:rPr>
                <w:rFonts w:ascii="Times New Roman" w:hAnsi="Times New Roman" w:cs="Times New Roman"/>
                <w:sz w:val="28"/>
                <w:szCs w:val="28"/>
              </w:rPr>
              <w:t>7691</w:t>
            </w:r>
          </w:p>
        </w:tc>
        <w:tc>
          <w:tcPr>
            <w:tcW w:w="2892" w:type="dxa"/>
          </w:tcPr>
          <w:p w:rsidR="00E4428A" w:rsidRPr="0031226D" w:rsidRDefault="00E4428A" w:rsidP="00037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675" w:rsidRPr="0031226D" w:rsidRDefault="00CF7675" w:rsidP="00E442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7675" w:rsidRPr="0031226D" w:rsidSect="00E241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66"/>
    <w:rsid w:val="00037432"/>
    <w:rsid w:val="0008221C"/>
    <w:rsid w:val="000F3946"/>
    <w:rsid w:val="00150269"/>
    <w:rsid w:val="00163782"/>
    <w:rsid w:val="001C5CE6"/>
    <w:rsid w:val="002B5291"/>
    <w:rsid w:val="002E7452"/>
    <w:rsid w:val="00302295"/>
    <w:rsid w:val="0031226D"/>
    <w:rsid w:val="00386F5E"/>
    <w:rsid w:val="00444BB7"/>
    <w:rsid w:val="004942F9"/>
    <w:rsid w:val="006F1107"/>
    <w:rsid w:val="0077654E"/>
    <w:rsid w:val="007F281B"/>
    <w:rsid w:val="00830CCD"/>
    <w:rsid w:val="008A1F09"/>
    <w:rsid w:val="008D79AC"/>
    <w:rsid w:val="0091221A"/>
    <w:rsid w:val="00BD780A"/>
    <w:rsid w:val="00CB3BF7"/>
    <w:rsid w:val="00CF7675"/>
    <w:rsid w:val="00D26B32"/>
    <w:rsid w:val="00D4418B"/>
    <w:rsid w:val="00D533E0"/>
    <w:rsid w:val="00D77886"/>
    <w:rsid w:val="00D97AF5"/>
    <w:rsid w:val="00DD5E66"/>
    <w:rsid w:val="00E24166"/>
    <w:rsid w:val="00E4428A"/>
    <w:rsid w:val="00F2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5131D-033A-44CE-BFD6-D5FFC388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B1FDA-CB62-4C01-B13C-BD3F3FD9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2014-07-20T08:25:00Z</cp:lastPrinted>
  <dcterms:created xsi:type="dcterms:W3CDTF">2023-09-18T06:23:00Z</dcterms:created>
  <dcterms:modified xsi:type="dcterms:W3CDTF">2023-09-18T06:44:00Z</dcterms:modified>
</cp:coreProperties>
</file>